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B5" w:rsidRPr="001A2DED" w:rsidRDefault="00F66D59" w:rsidP="001A2DE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2DED">
        <w:rPr>
          <w:rFonts w:ascii="Arial" w:hAnsi="Arial" w:cs="Arial"/>
          <w:b/>
          <w:sz w:val="24"/>
          <w:szCs w:val="24"/>
        </w:rPr>
        <w:t>BRIEF DE PROYECTO WEB</w:t>
      </w:r>
    </w:p>
    <w:p w:rsidR="001A2DED" w:rsidRDefault="001A2DED" w:rsidP="00F66D59">
      <w:pPr>
        <w:rPr>
          <w:rFonts w:ascii="Arial" w:hAnsi="Arial" w:cs="Arial"/>
          <w:b/>
          <w:sz w:val="24"/>
          <w:szCs w:val="24"/>
        </w:rPr>
      </w:pP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t>El proyecto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¿De qué tipo de proyecto se trata? (indica con una “x” dentro del cuadro que corresponda)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Sitio Web público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Sitio Web privado / Intranet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Aplicación Web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[    ]</w:t>
      </w:r>
      <w:r w:rsidRPr="001A2DED">
        <w:rPr>
          <w:rFonts w:ascii="Arial" w:hAnsi="Arial" w:cs="Arial"/>
          <w:sz w:val="24"/>
          <w:szCs w:val="24"/>
        </w:rPr>
        <w:tab/>
        <w:t>Otro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Si respondiste “otro”, especifica: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Especificar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Describe qué concepto o servicio estás buscando promover o brindar.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En caso de un rediseño, ¿qué aspecto del sitio o aplicación actual se busca mejorar?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1A2DED" w:rsidRDefault="001A2D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lastRenderedPageBreak/>
        <w:t>El público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Describe brevemente las características del público principal al que va dirigido el proyecto.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acción central se busca que un usuario realice en el sitio? (Ejemplo: comprar un producto, leer contenido editorial, abrir una cuenta, etc.)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¿Cuenta el sitio con algún sistema de medición de estadísticas de tráfico? ¿Cuál?</w:t>
      </w:r>
    </w:p>
    <w:p w:rsidR="00F66D59" w:rsidRPr="001A2DED" w:rsidRDefault="00AB701B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1A2DED" w:rsidRDefault="001A2D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lastRenderedPageBreak/>
        <w:t>Alcance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Luego del desarrollo inicial ¿quién se encargará del mantenimiento, actualización y soporte del sitio o aplicación?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</w:t>
      </w:r>
      <w:r w:rsidR="000B4B4D" w:rsidRPr="001A2DED">
        <w:rPr>
          <w:rFonts w:ascii="Arial" w:hAnsi="Arial" w:cs="Arial"/>
          <w:sz w:val="24"/>
          <w:szCs w:val="24"/>
        </w:rPr>
        <w:t>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Luego del desarrollo inicial ¿quién se encargará de la redacción, edición y carga de contenidos?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tecnología / plataforma / sistema de gestión de contenidos utilizan para el sitio o aplicación actual? ¿Considerarían otras opciones?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1A2DED" w:rsidRDefault="001A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6D59" w:rsidRPr="001A2DED" w:rsidRDefault="00F66D59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lastRenderedPageBreak/>
        <w:t>Diseño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¿Existe un logotipo e identidad visual ya establecidos, o es eso algo que se deba desarrollar o mejorar como parte del proyecto?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tipo de estética / diseño imaginas adecuado para el proyecto? (“Moderno, simple, colorido, informal, clásico,” etc.)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¿Qué sitios, aplicaciones o marcas consideras similares estéticamente a la visión que tienes para el proyecto?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0B4B4D" w:rsidRDefault="000B4B4D" w:rsidP="00F66D59">
      <w:pPr>
        <w:rPr>
          <w:rFonts w:ascii="Arial" w:hAnsi="Arial" w:cs="Arial"/>
          <w:sz w:val="24"/>
          <w:szCs w:val="24"/>
        </w:rPr>
      </w:pPr>
    </w:p>
    <w:p w:rsidR="001A2DED" w:rsidRDefault="001A2DED" w:rsidP="00F66D59">
      <w:pPr>
        <w:rPr>
          <w:rFonts w:ascii="Arial" w:hAnsi="Arial" w:cs="Arial"/>
          <w:sz w:val="24"/>
          <w:szCs w:val="24"/>
        </w:rPr>
      </w:pPr>
    </w:p>
    <w:p w:rsidR="001A2DED" w:rsidRDefault="001A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6D59" w:rsidRPr="001A2DED" w:rsidRDefault="000B4B4D" w:rsidP="00F66D59">
      <w:pPr>
        <w:rPr>
          <w:rFonts w:ascii="Arial" w:hAnsi="Arial" w:cs="Arial"/>
          <w:b/>
          <w:sz w:val="24"/>
          <w:szCs w:val="24"/>
        </w:rPr>
      </w:pPr>
      <w:r w:rsidRPr="001A2DED">
        <w:rPr>
          <w:rFonts w:ascii="Arial" w:hAnsi="Arial" w:cs="Arial"/>
          <w:b/>
          <w:sz w:val="24"/>
          <w:szCs w:val="24"/>
        </w:rPr>
        <w:lastRenderedPageBreak/>
        <w:t>Plazo</w:t>
      </w:r>
    </w:p>
    <w:p w:rsidR="00F66D59" w:rsidRPr="001A2DED" w:rsidRDefault="00F66D59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¿Cuál es el plazo máximo o fecha límite para completar el proyecto?</w:t>
      </w:r>
    </w:p>
    <w:p w:rsidR="00F66D59" w:rsidRPr="001A2DED" w:rsidRDefault="000B4B4D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Responder aquí: _____________________________________________________________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  <w:u w:val="single"/>
        </w:rPr>
        <w:t>Elementos adicionales</w:t>
      </w:r>
      <w:r w:rsidRPr="001A2DED">
        <w:rPr>
          <w:rFonts w:ascii="Arial" w:hAnsi="Arial" w:cs="Arial"/>
          <w:sz w:val="24"/>
          <w:szCs w:val="24"/>
        </w:rPr>
        <w:t>.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 xml:space="preserve">Escribe los elementos que consideres pertinente agregar a tu </w:t>
      </w:r>
      <w:proofErr w:type="spellStart"/>
      <w:r w:rsidRPr="001A2DED">
        <w:rPr>
          <w:rFonts w:ascii="Arial" w:hAnsi="Arial" w:cs="Arial"/>
          <w:sz w:val="24"/>
          <w:szCs w:val="24"/>
        </w:rPr>
        <w:t>brief</w:t>
      </w:r>
      <w:proofErr w:type="spellEnd"/>
      <w:r w:rsidRPr="001A2DED">
        <w:rPr>
          <w:rFonts w:ascii="Arial" w:hAnsi="Arial" w:cs="Arial"/>
          <w:sz w:val="24"/>
          <w:szCs w:val="24"/>
        </w:rPr>
        <w:t xml:space="preserve"> por ejemplo: cómo piensas ordenarlo, cómo piensas alimentarlo de información, etcétera.</w:t>
      </w:r>
    </w:p>
    <w:p w:rsidR="00392520" w:rsidRPr="001A2DED" w:rsidRDefault="00392520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92520" w:rsidRPr="001A2DED" w:rsidRDefault="00392520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92520" w:rsidRPr="001A2DED" w:rsidRDefault="00392520" w:rsidP="00F66D59">
      <w:pPr>
        <w:rPr>
          <w:rFonts w:ascii="Arial" w:hAnsi="Arial" w:cs="Arial"/>
          <w:sz w:val="24"/>
          <w:szCs w:val="24"/>
        </w:rPr>
      </w:pPr>
      <w:r w:rsidRPr="001A2DED">
        <w:rPr>
          <w:rFonts w:ascii="Arial" w:hAnsi="Arial" w:cs="Arial"/>
          <w:sz w:val="24"/>
          <w:szCs w:val="24"/>
        </w:rPr>
        <w:t>_____________________________________________________________</w:t>
      </w:r>
    </w:p>
    <w:sectPr w:rsidR="00392520" w:rsidRPr="001A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9"/>
    <w:rsid w:val="000B4B4D"/>
    <w:rsid w:val="00141C83"/>
    <w:rsid w:val="001A2DED"/>
    <w:rsid w:val="00217C4C"/>
    <w:rsid w:val="00392520"/>
    <w:rsid w:val="004C0DB6"/>
    <w:rsid w:val="00741B19"/>
    <w:rsid w:val="00AB701B"/>
    <w:rsid w:val="00BC6DEF"/>
    <w:rsid w:val="00C97300"/>
    <w:rsid w:val="00D36B0D"/>
    <w:rsid w:val="00F66D59"/>
    <w:rsid w:val="00F73D19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C7453-B3A1-479D-80E9-35FBF30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Gzz</dc:creator>
  <cp:keywords/>
  <dc:description/>
  <cp:lastModifiedBy>EDWIN HERNANDO ACOSTA SALINAS</cp:lastModifiedBy>
  <cp:revision>3</cp:revision>
  <dcterms:created xsi:type="dcterms:W3CDTF">2017-11-24T16:44:00Z</dcterms:created>
  <dcterms:modified xsi:type="dcterms:W3CDTF">2017-11-24T16:45:00Z</dcterms:modified>
</cp:coreProperties>
</file>